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5D2318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5D23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17B" w:rsidRPr="00B21FDA" w:rsidTr="00F22764">
        <w:tc>
          <w:tcPr>
            <w:tcW w:w="4785" w:type="dxa"/>
          </w:tcPr>
          <w:p w:rsidR="00FD472F" w:rsidRPr="00B21FDA" w:rsidRDefault="00D74C55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  <w:r w:rsidR="00A20580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A20580" w:rsidRPr="00B21FDA" w:rsidRDefault="00165467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Предприятие</w:t>
            </w:r>
          </w:p>
          <w:p w:rsidR="00165467" w:rsidRPr="00B21FDA" w:rsidRDefault="00165467" w:rsidP="008713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580" w:rsidRPr="00B21FDA" w:rsidRDefault="00F22764" w:rsidP="00B32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B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FB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387A36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3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5DD1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D74C55" w:rsidRPr="00B21FDA" w:rsidRDefault="00D74C55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A20580" w:rsidRPr="00B21FDA" w:rsidRDefault="00A20580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</w:p>
          <w:p w:rsidR="005D2318" w:rsidRPr="00B21FDA" w:rsidRDefault="005D2318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39B" w:rsidRPr="00B21FDA" w:rsidRDefault="005D2318" w:rsidP="00B3250E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B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FB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  <w:r w:rsidR="00031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01639B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87A36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3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5DD1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317B" w:rsidRPr="00B21FDA" w:rsidTr="00F22764">
        <w:tc>
          <w:tcPr>
            <w:tcW w:w="4785" w:type="dxa"/>
          </w:tcPr>
          <w:p w:rsidR="00C461CB" w:rsidRPr="00B21FDA" w:rsidRDefault="00F22764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</w:p>
          <w:p w:rsidR="00C461CB" w:rsidRPr="00B21FDA" w:rsidRDefault="001633EA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______________________</w:t>
            </w:r>
            <w:r w:rsidR="00871328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20580" w:rsidRPr="00B21FDA" w:rsidRDefault="000C04B7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Подпись,  расшифровка подписи</w:t>
            </w:r>
          </w:p>
        </w:tc>
        <w:tc>
          <w:tcPr>
            <w:tcW w:w="4786" w:type="dxa"/>
          </w:tcPr>
          <w:p w:rsidR="00A20580" w:rsidRPr="00B21FDA" w:rsidRDefault="0087541D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C461CB" w:rsidRPr="00B21FDA" w:rsidRDefault="00C461CB" w:rsidP="005D2318">
            <w:pPr>
              <w:ind w:left="9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="00B21FDA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D22FC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.А. </w:t>
            </w:r>
            <w:r w:rsidR="00B21FDA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Банных</w:t>
            </w:r>
          </w:p>
          <w:p w:rsidR="00F22764" w:rsidRPr="00B21FDA" w:rsidRDefault="00E649BD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 расшифровка подписи</w:t>
            </w:r>
          </w:p>
        </w:tc>
      </w:tr>
    </w:tbl>
    <w:p w:rsidR="0001639B" w:rsidRPr="00B21FDA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3CC" w:rsidRPr="00B21FDA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8A5D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нститут</w:t>
      </w:r>
      <w:r w:rsidR="00C461CB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="00C461CB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ГУП </w:t>
      </w:r>
      <w:proofErr w:type="spellStart"/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ИнЭУ</w:t>
      </w:r>
      <w:proofErr w:type="spellEnd"/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1723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</w:t>
      </w:r>
      <w:r w:rsidR="008A5D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0372C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ЭУ-</w:t>
      </w:r>
      <w:r w:rsidR="002F79D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3250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F79DB">
        <w:rPr>
          <w:rFonts w:ascii="Times New Roman" w:eastAsia="Times New Roman" w:hAnsi="Times New Roman" w:cs="Times New Roman"/>
          <w:sz w:val="20"/>
          <w:szCs w:val="20"/>
          <w:lang w:eastAsia="ru-RU"/>
        </w:rPr>
        <w:t>3802</w:t>
      </w:r>
      <w:r w:rsidR="005373CC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22764" w:rsidRPr="00B21F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</w:t>
      </w:r>
      <w:r w:rsidR="00D25DD1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79DB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Социологии и технологий</w:t>
      </w:r>
      <w:r w:rsidR="00B21F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ГМУ</w:t>
      </w:r>
      <w:r w:rsidR="00D25DD1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1723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F79DB" w:rsidRDefault="002F79DB" w:rsidP="002F79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Код, наименование направления: 41.03.06 </w:t>
      </w:r>
      <w:r w:rsidRPr="00D26885">
        <w:rPr>
          <w:rFonts w:ascii="Times New Roman" w:eastAsia="Times New Roman" w:hAnsi="Times New Roman"/>
          <w:sz w:val="20"/>
          <w:szCs w:val="24"/>
          <w:lang w:eastAsia="ru-RU"/>
        </w:rPr>
        <w:t>Публичная политика и социальные науки</w:t>
      </w:r>
    </w:p>
    <w:p w:rsidR="002F79DB" w:rsidRPr="003471D5" w:rsidRDefault="002F79DB" w:rsidP="002F79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Наименование образовательной программы</w:t>
      </w:r>
      <w:r w:rsidRPr="00D6511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«Публичная политика и управление»</w:t>
      </w:r>
    </w:p>
    <w:p w:rsidR="00762D3B" w:rsidRPr="00B21FDA" w:rsidRDefault="00762D3B" w:rsidP="00B21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73310F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3310F">
        <w:rPr>
          <w:rFonts w:ascii="Times New Roman" w:eastAsia="Times New Roman" w:hAnsi="Times New Roman" w:cs="Times New Roman"/>
          <w:sz w:val="20"/>
          <w:lang w:eastAsia="ru-RU"/>
        </w:rPr>
        <w:t>На учебную</w:t>
      </w:r>
      <w:r w:rsidR="0055510A" w:rsidRPr="0073310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73310F">
        <w:rPr>
          <w:rFonts w:ascii="Times New Roman" w:eastAsia="Times New Roman" w:hAnsi="Times New Roman" w:cs="Times New Roman"/>
          <w:sz w:val="20"/>
          <w:lang w:eastAsia="ru-RU"/>
        </w:rPr>
        <w:t>практику</w:t>
      </w:r>
      <w:r w:rsidR="006A4416" w:rsidRPr="0073310F">
        <w:rPr>
          <w:rFonts w:ascii="Times New Roman" w:eastAsia="Times New Roman" w:hAnsi="Times New Roman" w:cs="Times New Roman"/>
          <w:sz w:val="20"/>
          <w:lang w:eastAsia="ru-RU"/>
        </w:rPr>
        <w:t xml:space="preserve"> (практику по получению первичных умений и навыков научно-исследовательской деятельности)</w:t>
      </w:r>
      <w:r w:rsidRPr="0073310F">
        <w:rPr>
          <w:rFonts w:ascii="Times New Roman" w:eastAsia="Times New Roman" w:hAnsi="Times New Roman" w:cs="Times New Roman"/>
          <w:sz w:val="20"/>
          <w:lang w:eastAsia="ru-RU"/>
        </w:rPr>
        <w:t xml:space="preserve">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73310F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413217" w:rsidRPr="0073310F" w:rsidRDefault="002672D9" w:rsidP="0041321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>1. Тема задания на практику</w:t>
      </w:r>
      <w:r w:rsidR="00413217"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13217" w:rsidRPr="0073310F">
        <w:rPr>
          <w:rFonts w:ascii="Times New Roman" w:hAnsi="Times New Roman"/>
          <w:sz w:val="18"/>
          <w:szCs w:val="18"/>
          <w:lang w:eastAsia="ru-RU"/>
        </w:rPr>
        <w:t>Знакомство с основами будущей профессии (</w:t>
      </w:r>
      <w:r w:rsidR="00F07FBF">
        <w:rPr>
          <w:rFonts w:ascii="Times New Roman" w:hAnsi="Times New Roman"/>
          <w:sz w:val="18"/>
          <w:szCs w:val="18"/>
          <w:lang w:eastAsia="ru-RU"/>
        </w:rPr>
        <w:t>публичная политика и управление</w:t>
      </w:r>
      <w:r w:rsidR="00413217" w:rsidRPr="0073310F">
        <w:rPr>
          <w:rFonts w:ascii="Times New Roman" w:hAnsi="Times New Roman"/>
          <w:sz w:val="18"/>
          <w:szCs w:val="18"/>
          <w:lang w:eastAsia="ru-RU"/>
        </w:rPr>
        <w:t>).</w:t>
      </w:r>
    </w:p>
    <w:p w:rsidR="002672D9" w:rsidRPr="0073310F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</w:t>
      </w:r>
      <w:r w:rsidR="00B21FDA" w:rsidRPr="0073310F">
        <w:rPr>
          <w:rFonts w:ascii="Times New Roman" w:eastAsia="Times New Roman" w:hAnsi="Times New Roman"/>
          <w:sz w:val="18"/>
          <w:szCs w:val="18"/>
          <w:lang w:eastAsia="ru-RU"/>
        </w:rPr>
        <w:t xml:space="preserve">Срок практики: </w:t>
      </w:r>
      <w:r w:rsidR="0003175E" w:rsidRPr="0073310F">
        <w:rPr>
          <w:rFonts w:ascii="Times New Roman" w:hAnsi="Times New Roman"/>
          <w:color w:val="000000"/>
          <w:sz w:val="18"/>
          <w:szCs w:val="18"/>
        </w:rPr>
        <w:t>0</w:t>
      </w:r>
      <w:r w:rsidR="00B3250E">
        <w:rPr>
          <w:rFonts w:ascii="Times New Roman" w:hAnsi="Times New Roman"/>
          <w:color w:val="000000"/>
          <w:sz w:val="18"/>
          <w:szCs w:val="18"/>
        </w:rPr>
        <w:t>3</w:t>
      </w:r>
      <w:r w:rsidR="0003175E" w:rsidRPr="0073310F">
        <w:rPr>
          <w:rFonts w:ascii="Times New Roman" w:hAnsi="Times New Roman"/>
          <w:color w:val="000000"/>
          <w:sz w:val="18"/>
          <w:szCs w:val="18"/>
        </w:rPr>
        <w:t>.07.2</w:t>
      </w:r>
      <w:r w:rsidR="00B3250E">
        <w:rPr>
          <w:rFonts w:ascii="Times New Roman" w:hAnsi="Times New Roman"/>
          <w:color w:val="000000"/>
          <w:sz w:val="18"/>
          <w:szCs w:val="18"/>
        </w:rPr>
        <w:t>3</w:t>
      </w:r>
      <w:r w:rsidR="0003175E" w:rsidRPr="0073310F">
        <w:rPr>
          <w:rFonts w:ascii="Times New Roman" w:hAnsi="Times New Roman"/>
          <w:color w:val="000000"/>
          <w:sz w:val="18"/>
          <w:szCs w:val="18"/>
        </w:rPr>
        <w:t xml:space="preserve"> – 1</w:t>
      </w:r>
      <w:r w:rsidR="00B3250E">
        <w:rPr>
          <w:rFonts w:ascii="Times New Roman" w:hAnsi="Times New Roman"/>
          <w:color w:val="000000"/>
          <w:sz w:val="18"/>
          <w:szCs w:val="18"/>
        </w:rPr>
        <w:t>6</w:t>
      </w:r>
      <w:r w:rsidR="0003175E" w:rsidRPr="0073310F">
        <w:rPr>
          <w:rFonts w:ascii="Times New Roman" w:hAnsi="Times New Roman"/>
          <w:color w:val="000000"/>
          <w:sz w:val="18"/>
          <w:szCs w:val="18"/>
        </w:rPr>
        <w:t>.07</w:t>
      </w:r>
      <w:r w:rsidR="00B21FDA" w:rsidRPr="0073310F">
        <w:rPr>
          <w:rFonts w:ascii="Times New Roman" w:hAnsi="Times New Roman"/>
          <w:color w:val="000000"/>
          <w:sz w:val="18"/>
          <w:szCs w:val="18"/>
        </w:rPr>
        <w:t>.2</w:t>
      </w:r>
      <w:r w:rsidR="00B3250E">
        <w:rPr>
          <w:rFonts w:ascii="Times New Roman" w:hAnsi="Times New Roman"/>
          <w:color w:val="000000"/>
          <w:sz w:val="18"/>
          <w:szCs w:val="18"/>
        </w:rPr>
        <w:t>3</w:t>
      </w:r>
      <w:r w:rsidR="00B21FDA" w:rsidRPr="0073310F">
        <w:rPr>
          <w:rFonts w:ascii="Times New Roman" w:eastAsia="Times New Roman" w:hAnsi="Times New Roman"/>
          <w:sz w:val="18"/>
          <w:szCs w:val="18"/>
          <w:lang w:eastAsia="ru-RU"/>
        </w:rPr>
        <w:t xml:space="preserve"> Срок сдачи студентом отчета </w:t>
      </w:r>
    </w:p>
    <w:p w:rsidR="00413217" w:rsidRPr="0073310F" w:rsidRDefault="002672D9" w:rsidP="005D23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="001633EA"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прохождения практики </w:t>
      </w:r>
      <w:r w:rsidR="00165467" w:rsidRPr="0073310F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________________________________________________</w:t>
      </w:r>
      <w:r w:rsidR="00712A8B" w:rsidRPr="0073310F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________</w:t>
      </w:r>
    </w:p>
    <w:p w:rsidR="002672D9" w:rsidRPr="0073310F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</w:t>
      </w:r>
      <w:r w:rsidR="006C48DD"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Вид практики </w:t>
      </w:r>
      <w:r w:rsidR="00B318D8"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>– учебная</w:t>
      </w:r>
    </w:p>
    <w:p w:rsidR="00B318D8" w:rsidRPr="0073310F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>Тип практики –</w:t>
      </w:r>
      <w:r w:rsidR="00871328"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ознакомительная</w:t>
      </w:r>
    </w:p>
    <w:p w:rsidR="00F4317B" w:rsidRPr="0073310F" w:rsidRDefault="00ED2226" w:rsidP="000072F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DD38FD"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Содержание отчета </w:t>
      </w:r>
      <w:r w:rsidR="00F4317B" w:rsidRPr="0073310F">
        <w:rPr>
          <w:rFonts w:ascii="Times New Roman" w:hAnsi="Times New Roman"/>
          <w:sz w:val="18"/>
          <w:szCs w:val="18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</w:t>
      </w:r>
      <w:r w:rsidR="0055510A" w:rsidRPr="0073310F">
        <w:rPr>
          <w:rFonts w:ascii="Times New Roman" w:hAnsi="Times New Roman"/>
          <w:sz w:val="18"/>
          <w:szCs w:val="18"/>
          <w:lang w:eastAsia="ru-RU"/>
        </w:rPr>
        <w:t xml:space="preserve"> основного этапа</w:t>
      </w:r>
      <w:r w:rsidR="00F4317B" w:rsidRPr="0073310F">
        <w:rPr>
          <w:rFonts w:ascii="Times New Roman" w:hAnsi="Times New Roman"/>
          <w:sz w:val="18"/>
          <w:szCs w:val="18"/>
          <w:lang w:eastAsia="ru-RU"/>
        </w:rPr>
        <w:t xml:space="preserve"> Рабочего графика</w:t>
      </w:r>
      <w:r w:rsidR="000072F9" w:rsidRPr="0073310F">
        <w:rPr>
          <w:rFonts w:ascii="Times New Roman" w:hAnsi="Times New Roman"/>
          <w:sz w:val="18"/>
          <w:szCs w:val="18"/>
          <w:lang w:eastAsia="ru-RU"/>
        </w:rPr>
        <w:t xml:space="preserve"> (плана)</w:t>
      </w:r>
      <w:r w:rsidR="00F4317B" w:rsidRPr="0073310F">
        <w:rPr>
          <w:rFonts w:ascii="Times New Roman" w:hAnsi="Times New Roman"/>
          <w:sz w:val="18"/>
          <w:szCs w:val="18"/>
          <w:lang w:eastAsia="ru-RU"/>
        </w:rPr>
        <w:t xml:space="preserve"> проведения практики); практический раздел (описание в</w:t>
      </w:r>
      <w:r w:rsidR="0003175E" w:rsidRPr="0073310F">
        <w:rPr>
          <w:rFonts w:ascii="Times New Roman" w:hAnsi="Times New Roman"/>
          <w:sz w:val="18"/>
          <w:szCs w:val="18"/>
          <w:lang w:eastAsia="ru-RU"/>
        </w:rPr>
        <w:t xml:space="preserve">ыполненных работ по пунктам 3, </w:t>
      </w:r>
      <w:r w:rsidR="00F4317B" w:rsidRPr="0073310F">
        <w:rPr>
          <w:rFonts w:ascii="Times New Roman" w:hAnsi="Times New Roman"/>
          <w:sz w:val="18"/>
          <w:szCs w:val="18"/>
          <w:lang w:eastAsia="ru-RU"/>
        </w:rPr>
        <w:t xml:space="preserve">4 </w:t>
      </w:r>
      <w:r w:rsidR="0003175E" w:rsidRPr="0073310F">
        <w:rPr>
          <w:rFonts w:ascii="Times New Roman" w:hAnsi="Times New Roman"/>
          <w:sz w:val="18"/>
          <w:szCs w:val="18"/>
          <w:lang w:eastAsia="ru-RU"/>
        </w:rPr>
        <w:t xml:space="preserve">и 5 </w:t>
      </w:r>
      <w:r w:rsidR="0055510A" w:rsidRPr="0073310F">
        <w:rPr>
          <w:rFonts w:ascii="Times New Roman" w:hAnsi="Times New Roman"/>
          <w:sz w:val="18"/>
          <w:szCs w:val="18"/>
          <w:lang w:eastAsia="ru-RU"/>
        </w:rPr>
        <w:t>основного этапа Рабочего графика</w:t>
      </w:r>
      <w:r w:rsidR="000072F9" w:rsidRPr="0073310F">
        <w:rPr>
          <w:rFonts w:ascii="Times New Roman" w:hAnsi="Times New Roman"/>
          <w:sz w:val="18"/>
          <w:szCs w:val="18"/>
          <w:lang w:eastAsia="ru-RU"/>
        </w:rPr>
        <w:t xml:space="preserve"> (плана)</w:t>
      </w:r>
      <w:r w:rsidR="0055510A" w:rsidRPr="0073310F">
        <w:rPr>
          <w:rFonts w:ascii="Times New Roman" w:hAnsi="Times New Roman"/>
          <w:sz w:val="18"/>
          <w:szCs w:val="18"/>
          <w:lang w:eastAsia="ru-RU"/>
        </w:rPr>
        <w:t xml:space="preserve"> проведения практики</w:t>
      </w:r>
      <w:r w:rsidR="00F4317B" w:rsidRPr="0073310F">
        <w:rPr>
          <w:rFonts w:ascii="Times New Roman" w:hAnsi="Times New Roman"/>
          <w:sz w:val="18"/>
          <w:szCs w:val="18"/>
          <w:lang w:eastAsia="ru-RU"/>
        </w:rPr>
        <w:t>); заключение (</w:t>
      </w:r>
      <w:r w:rsidR="00FA1403" w:rsidRPr="0073310F">
        <w:rPr>
          <w:rFonts w:ascii="Times New Roman" w:hAnsi="Times New Roman"/>
          <w:sz w:val="18"/>
          <w:szCs w:val="18"/>
          <w:lang w:eastAsia="ru-RU"/>
        </w:rPr>
        <w:t>краткое изложение результатов практики</w:t>
      </w:r>
      <w:r w:rsidR="00F4317B" w:rsidRPr="0073310F">
        <w:rPr>
          <w:rFonts w:ascii="Times New Roman" w:hAnsi="Times New Roman"/>
          <w:sz w:val="18"/>
          <w:szCs w:val="18"/>
          <w:lang w:eastAsia="ru-RU"/>
        </w:rPr>
        <w:t>; замечания и предложения по организации практики).</w:t>
      </w:r>
    </w:p>
    <w:p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662"/>
        <w:gridCol w:w="1086"/>
        <w:gridCol w:w="1134"/>
      </w:tblGrid>
      <w:tr w:rsidR="000072F9" w:rsidRPr="002672D9" w:rsidTr="0073310F">
        <w:tc>
          <w:tcPr>
            <w:tcW w:w="1555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662" w:type="dxa"/>
            <w:shd w:val="clear" w:color="auto" w:fill="auto"/>
          </w:tcPr>
          <w:p w:rsidR="000072F9" w:rsidRPr="00D435B1" w:rsidRDefault="005D2318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0072F9"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134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0072F9" w:rsidRPr="002672D9" w:rsidTr="0073310F">
        <w:tc>
          <w:tcPr>
            <w:tcW w:w="1555" w:type="dxa"/>
            <w:shd w:val="clear" w:color="auto" w:fill="auto"/>
            <w:vAlign w:val="center"/>
          </w:tcPr>
          <w:p w:rsidR="000072F9" w:rsidRPr="0073310F" w:rsidRDefault="000072F9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Организационный</w:t>
            </w:r>
          </w:p>
        </w:tc>
        <w:tc>
          <w:tcPr>
            <w:tcW w:w="6662" w:type="dxa"/>
            <w:shd w:val="clear" w:color="auto" w:fill="auto"/>
          </w:tcPr>
          <w:p w:rsidR="000072F9" w:rsidRPr="0073310F" w:rsidRDefault="006F193D" w:rsidP="0031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Ознакомление с рабочей программой практики. </w:t>
            </w:r>
            <w:r w:rsidR="004A1FB3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Усвоение правил внутреннего трудового распорядка </w:t>
            </w:r>
            <w:r w:rsidR="00313739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Профильной</w:t>
            </w: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организации</w:t>
            </w:r>
            <w:r w:rsidR="004A1FB3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1086" w:type="dxa"/>
            <w:shd w:val="clear" w:color="auto" w:fill="auto"/>
          </w:tcPr>
          <w:p w:rsidR="000072F9" w:rsidRPr="0073310F" w:rsidRDefault="00CA75C3" w:rsidP="00B3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  <w:r w:rsidR="00B325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  <w:r w:rsid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.07.202</w:t>
            </w:r>
            <w:r w:rsidR="00B325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  <w:r w:rsid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05.07</w:t>
            </w:r>
            <w:r w:rsidR="00712A8B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.202</w:t>
            </w:r>
            <w:r w:rsidR="00B325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072F9" w:rsidRPr="0073310F" w:rsidRDefault="000072F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D472F" w:rsidRPr="002672D9" w:rsidTr="0073310F">
        <w:tc>
          <w:tcPr>
            <w:tcW w:w="1555" w:type="dxa"/>
            <w:vMerge w:val="restart"/>
            <w:shd w:val="clear" w:color="auto" w:fill="auto"/>
            <w:vAlign w:val="center"/>
          </w:tcPr>
          <w:p w:rsidR="00FD472F" w:rsidRPr="0073310F" w:rsidRDefault="00D435B1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</w:t>
            </w:r>
            <w:r w:rsidR="00FD472F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сновной</w:t>
            </w:r>
          </w:p>
        </w:tc>
        <w:tc>
          <w:tcPr>
            <w:tcW w:w="6662" w:type="dxa"/>
            <w:shd w:val="clear" w:color="auto" w:fill="auto"/>
          </w:tcPr>
          <w:p w:rsidR="00FD472F" w:rsidRPr="0073310F" w:rsidRDefault="00534684" w:rsidP="0031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1.Ознакомиться с </w:t>
            </w:r>
            <w:r w:rsidR="00313739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Профильной</w:t>
            </w:r>
            <w:r w:rsidR="006F193D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организацией, Положением, Уставом и иными локальными НПА</w:t>
            </w:r>
            <w:r w:rsidRPr="0073310F">
              <w:rPr>
                <w:rFonts w:ascii="Times New Roman" w:hAnsi="Times New Roman"/>
                <w:sz w:val="18"/>
                <w:szCs w:val="20"/>
                <w:lang w:eastAsia="ru-RU"/>
              </w:rPr>
              <w:t>.</w:t>
            </w:r>
            <w:r w:rsidR="006F193D" w:rsidRPr="0073310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Изучить функции и полномочия штатных сотрудников (должностные инструкции, регламенты)</w:t>
            </w:r>
          </w:p>
        </w:tc>
        <w:tc>
          <w:tcPr>
            <w:tcW w:w="1086" w:type="dxa"/>
            <w:shd w:val="clear" w:color="auto" w:fill="auto"/>
          </w:tcPr>
          <w:p w:rsidR="00FD472F" w:rsidRPr="0073310F" w:rsidRDefault="00CA75C3" w:rsidP="00B3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  <w:r w:rsid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6.07.202</w:t>
            </w:r>
            <w:r w:rsidR="00B325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  <w:r w:rsid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07.07</w:t>
            </w:r>
            <w:r w:rsidR="00712A8B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.202</w:t>
            </w:r>
            <w:r w:rsidR="00B325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472F" w:rsidRPr="0073310F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D472F" w:rsidRPr="002672D9" w:rsidTr="0073310F">
        <w:tc>
          <w:tcPr>
            <w:tcW w:w="1555" w:type="dxa"/>
            <w:vMerge/>
            <w:shd w:val="clear" w:color="auto" w:fill="auto"/>
            <w:vAlign w:val="center"/>
          </w:tcPr>
          <w:p w:rsidR="00FD472F" w:rsidRPr="0073310F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6F193D" w:rsidRPr="0073310F" w:rsidRDefault="00D435B1" w:rsidP="007D58EF">
            <w:pPr>
              <w:pStyle w:val="a6"/>
              <w:spacing w:after="0"/>
              <w:jc w:val="both"/>
              <w:rPr>
                <w:sz w:val="18"/>
                <w:szCs w:val="20"/>
              </w:rPr>
            </w:pPr>
            <w:r w:rsidRPr="0073310F">
              <w:rPr>
                <w:sz w:val="18"/>
                <w:szCs w:val="20"/>
              </w:rPr>
              <w:t>2.</w:t>
            </w:r>
            <w:r w:rsidR="006F193D" w:rsidRPr="0073310F">
              <w:rPr>
                <w:sz w:val="18"/>
                <w:szCs w:val="20"/>
              </w:rPr>
              <w:t xml:space="preserve"> Составить схему организационной структуры учреждения / организации.</w:t>
            </w:r>
          </w:p>
          <w:p w:rsidR="00FD472F" w:rsidRPr="0073310F" w:rsidRDefault="006F193D" w:rsidP="0031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3. Изучить особенности деятельности </w:t>
            </w:r>
            <w:r w:rsidR="00313739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Профильной</w:t>
            </w: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организации в той или иной сфере </w:t>
            </w:r>
            <w:r w:rsidR="00313739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публичной политики</w:t>
            </w: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(направления </w:t>
            </w:r>
            <w:r w:rsidR="00313739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публичной</w:t>
            </w: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политики, государственного регулирования, организационные </w:t>
            </w:r>
            <w:r w:rsidR="00313739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 нормативно-правовые основы</w:t>
            </w: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) </w:t>
            </w:r>
          </w:p>
        </w:tc>
        <w:tc>
          <w:tcPr>
            <w:tcW w:w="1086" w:type="dxa"/>
            <w:shd w:val="clear" w:color="auto" w:fill="auto"/>
          </w:tcPr>
          <w:p w:rsidR="00FD472F" w:rsidRPr="0073310F" w:rsidRDefault="00CA75C3" w:rsidP="00B3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  <w:r w:rsid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.07.202</w:t>
            </w:r>
            <w:r w:rsidR="00B325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- 11</w:t>
            </w:r>
            <w:r w:rsidR="00712A8B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.07.202</w:t>
            </w:r>
            <w:r w:rsidR="00B325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472F" w:rsidRPr="0073310F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D472F" w:rsidRPr="002672D9" w:rsidTr="0073310F">
        <w:tc>
          <w:tcPr>
            <w:tcW w:w="1555" w:type="dxa"/>
            <w:vMerge/>
            <w:shd w:val="clear" w:color="auto" w:fill="auto"/>
            <w:vAlign w:val="center"/>
          </w:tcPr>
          <w:p w:rsidR="00FD472F" w:rsidRPr="0073310F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FD472F" w:rsidRPr="0073310F" w:rsidRDefault="0003175E" w:rsidP="0031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hAnsi="Times New Roman"/>
                <w:sz w:val="18"/>
                <w:szCs w:val="20"/>
                <w:lang w:eastAsia="ru-RU"/>
              </w:rPr>
              <w:t>4</w:t>
            </w:r>
            <w:r w:rsidR="00D435B1" w:rsidRPr="0073310F">
              <w:rPr>
                <w:rFonts w:ascii="Times New Roman" w:hAnsi="Times New Roman"/>
                <w:sz w:val="18"/>
                <w:szCs w:val="20"/>
                <w:lang w:eastAsia="ru-RU"/>
              </w:rPr>
              <w:t>.</w:t>
            </w:r>
            <w:r w:rsidR="006F193D" w:rsidRPr="0073310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Изучить показатели оценки деятельности </w:t>
            </w:r>
            <w:r w:rsidR="00313739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Профильной</w:t>
            </w:r>
            <w:r w:rsidR="006F193D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организации и охарактеризовать ее, определив место </w:t>
            </w:r>
            <w:r w:rsidR="00313739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системе публичной политики</w:t>
            </w:r>
          </w:p>
        </w:tc>
        <w:tc>
          <w:tcPr>
            <w:tcW w:w="1086" w:type="dxa"/>
            <w:shd w:val="clear" w:color="auto" w:fill="auto"/>
          </w:tcPr>
          <w:p w:rsidR="00FD472F" w:rsidRPr="0073310F" w:rsidRDefault="00CA75C3" w:rsidP="00B3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  <w:r w:rsid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.07.202</w:t>
            </w:r>
            <w:r w:rsidR="00B325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  <w:r w:rsidR="00712A8B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.07.202</w:t>
            </w:r>
            <w:r w:rsidR="00B325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472F" w:rsidRPr="0073310F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424FA3" w:rsidRPr="002672D9" w:rsidTr="0073310F">
        <w:tc>
          <w:tcPr>
            <w:tcW w:w="1555" w:type="dxa"/>
            <w:vMerge/>
            <w:shd w:val="clear" w:color="auto" w:fill="auto"/>
            <w:vAlign w:val="center"/>
          </w:tcPr>
          <w:p w:rsidR="00424FA3" w:rsidRPr="0073310F" w:rsidRDefault="00424FA3" w:rsidP="004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424FA3" w:rsidRPr="0073310F" w:rsidRDefault="0003175E" w:rsidP="006F19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hAnsi="Times New Roman"/>
                <w:sz w:val="18"/>
                <w:szCs w:val="20"/>
                <w:lang w:eastAsia="ru-RU"/>
              </w:rPr>
              <w:t>5</w:t>
            </w:r>
            <w:r w:rsidR="00424FA3" w:rsidRPr="0073310F">
              <w:rPr>
                <w:rFonts w:ascii="Times New Roman" w:hAnsi="Times New Roman"/>
                <w:sz w:val="18"/>
                <w:szCs w:val="20"/>
                <w:lang w:eastAsia="ru-RU"/>
              </w:rPr>
              <w:t>.Приобрести навыки составления и оформления документов (</w:t>
            </w:r>
            <w:r w:rsidR="006F193D" w:rsidRPr="0073310F">
              <w:rPr>
                <w:rFonts w:ascii="Times New Roman" w:hAnsi="Times New Roman"/>
                <w:sz w:val="18"/>
                <w:szCs w:val="20"/>
                <w:lang w:eastAsia="ru-RU"/>
              </w:rPr>
              <w:t>аналитический отчет</w:t>
            </w:r>
            <w:r w:rsidR="00424FA3" w:rsidRPr="0073310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, </w:t>
            </w:r>
            <w:r w:rsidR="006F193D" w:rsidRPr="0073310F">
              <w:rPr>
                <w:rFonts w:ascii="Times New Roman" w:hAnsi="Times New Roman"/>
                <w:sz w:val="18"/>
                <w:szCs w:val="20"/>
                <w:lang w:eastAsia="ru-RU"/>
              </w:rPr>
              <w:t>схема организационной структуры, перечень НПА и др.</w:t>
            </w:r>
            <w:r w:rsidR="00424FA3" w:rsidRPr="0073310F">
              <w:rPr>
                <w:rFonts w:ascii="Times New Roman" w:hAnsi="Times New Roman"/>
                <w:sz w:val="18"/>
                <w:szCs w:val="20"/>
                <w:lang w:eastAsia="ru-RU"/>
              </w:rPr>
              <w:t>).</w:t>
            </w:r>
          </w:p>
        </w:tc>
        <w:tc>
          <w:tcPr>
            <w:tcW w:w="1086" w:type="dxa"/>
            <w:shd w:val="clear" w:color="auto" w:fill="auto"/>
          </w:tcPr>
          <w:p w:rsidR="00424FA3" w:rsidRPr="0073310F" w:rsidRDefault="00CA75C3" w:rsidP="00B3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15.</w:t>
            </w:r>
            <w:r w:rsidR="00712A8B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07.202</w:t>
            </w:r>
            <w:r w:rsidR="00B325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24FA3" w:rsidRPr="0073310F" w:rsidRDefault="00424FA3" w:rsidP="004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424FA3" w:rsidRPr="002672D9" w:rsidTr="0073310F">
        <w:tc>
          <w:tcPr>
            <w:tcW w:w="1555" w:type="dxa"/>
            <w:vMerge w:val="restart"/>
            <w:shd w:val="clear" w:color="auto" w:fill="auto"/>
            <w:vAlign w:val="center"/>
          </w:tcPr>
          <w:p w:rsidR="00424FA3" w:rsidRPr="0073310F" w:rsidRDefault="00424FA3" w:rsidP="004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Заключительный</w:t>
            </w:r>
          </w:p>
        </w:tc>
        <w:tc>
          <w:tcPr>
            <w:tcW w:w="6662" w:type="dxa"/>
            <w:shd w:val="clear" w:color="auto" w:fill="auto"/>
          </w:tcPr>
          <w:p w:rsidR="00424FA3" w:rsidRPr="0073310F" w:rsidRDefault="00424FA3" w:rsidP="0042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материала.</w:t>
            </w:r>
          </w:p>
        </w:tc>
        <w:tc>
          <w:tcPr>
            <w:tcW w:w="1086" w:type="dxa"/>
            <w:shd w:val="clear" w:color="auto" w:fill="auto"/>
          </w:tcPr>
          <w:p w:rsidR="00424FA3" w:rsidRPr="0073310F" w:rsidRDefault="0073310F" w:rsidP="00B3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15.07.202</w:t>
            </w:r>
            <w:r w:rsidR="00B325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  <w:r w:rsidR="00CA75C3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="00B325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  <w:r w:rsidR="00712A8B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.07.202</w:t>
            </w:r>
            <w:r w:rsidR="00B325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24FA3" w:rsidRPr="0073310F" w:rsidRDefault="00424FA3" w:rsidP="004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D472F" w:rsidRPr="002672D9" w:rsidTr="0073310F">
        <w:tc>
          <w:tcPr>
            <w:tcW w:w="1555" w:type="dxa"/>
            <w:vMerge/>
            <w:shd w:val="clear" w:color="auto" w:fill="auto"/>
          </w:tcPr>
          <w:p w:rsidR="00FD472F" w:rsidRPr="0073310F" w:rsidRDefault="00FD472F" w:rsidP="007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FD472F" w:rsidRPr="0073310F" w:rsidRDefault="00D435B1" w:rsidP="00FD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отчета</w:t>
            </w:r>
            <w:r w:rsidR="00FD472F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6F193D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 публичная защита отчета</w:t>
            </w:r>
          </w:p>
        </w:tc>
        <w:tc>
          <w:tcPr>
            <w:tcW w:w="1086" w:type="dxa"/>
            <w:shd w:val="clear" w:color="auto" w:fill="auto"/>
          </w:tcPr>
          <w:p w:rsidR="00FD472F" w:rsidRPr="0073310F" w:rsidRDefault="00CA75C3" w:rsidP="004E2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Осенний семестр</w:t>
            </w:r>
            <w:r w:rsidR="00424FA3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202</w:t>
            </w:r>
            <w:r w:rsidR="00B325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  <w:r w:rsidR="00424FA3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-20</w:t>
            </w:r>
            <w:r w:rsidR="00712A8B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4E2B2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="00424FA3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1134" w:type="dxa"/>
            <w:shd w:val="clear" w:color="auto" w:fill="auto"/>
          </w:tcPr>
          <w:p w:rsidR="00FD472F" w:rsidRPr="0073310F" w:rsidRDefault="00FD472F" w:rsidP="007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1E6964" w:rsidRPr="0073310F" w:rsidRDefault="001E6964" w:rsidP="001E6964">
      <w:pPr>
        <w:pStyle w:val="a4"/>
        <w:rPr>
          <w:rFonts w:ascii="Times New Roman" w:hAnsi="Times New Roman" w:cs="Times New Roman"/>
          <w:sz w:val="20"/>
          <w:lang w:eastAsia="ru-RU"/>
        </w:rPr>
      </w:pPr>
    </w:p>
    <w:p w:rsidR="00B96230" w:rsidRPr="0073310F" w:rsidRDefault="00B96230" w:rsidP="00B96230">
      <w:pPr>
        <w:pStyle w:val="a4"/>
        <w:rPr>
          <w:rFonts w:ascii="Times New Roman" w:hAnsi="Times New Roman" w:cs="Times New Roman"/>
          <w:sz w:val="20"/>
          <w:lang w:eastAsia="ru-RU"/>
        </w:rPr>
      </w:pPr>
      <w:r w:rsidRPr="0073310F">
        <w:rPr>
          <w:rFonts w:ascii="Times New Roman" w:hAnsi="Times New Roman" w:cs="Times New Roman"/>
          <w:sz w:val="20"/>
          <w:lang w:eastAsia="ru-RU"/>
        </w:rPr>
        <w:t>Руководитель от УрФУ</w:t>
      </w:r>
      <w:r w:rsidRPr="0073310F">
        <w:rPr>
          <w:rFonts w:ascii="Times New Roman" w:hAnsi="Times New Roman" w:cs="Times New Roman"/>
          <w:sz w:val="20"/>
          <w:lang w:eastAsia="ru-RU"/>
        </w:rPr>
        <w:tab/>
      </w:r>
      <w:r w:rsidRPr="0073310F">
        <w:rPr>
          <w:rFonts w:ascii="Times New Roman" w:hAnsi="Times New Roman" w:cs="Times New Roman"/>
          <w:sz w:val="20"/>
          <w:lang w:eastAsia="ru-RU"/>
        </w:rPr>
        <w:tab/>
      </w:r>
      <w:r w:rsidRPr="0073310F">
        <w:rPr>
          <w:rFonts w:ascii="Times New Roman" w:hAnsi="Times New Roman" w:cs="Times New Roman"/>
          <w:sz w:val="20"/>
          <w:lang w:eastAsia="ru-RU"/>
        </w:rPr>
        <w:tab/>
        <w:t xml:space="preserve">________________ </w:t>
      </w:r>
      <w:r w:rsidRPr="0073310F">
        <w:rPr>
          <w:rFonts w:ascii="Times New Roman" w:hAnsi="Times New Roman" w:cs="Times New Roman"/>
          <w:sz w:val="20"/>
          <w:lang w:eastAsia="ru-RU"/>
        </w:rPr>
        <w:tab/>
      </w:r>
      <w:r w:rsidRPr="0073310F">
        <w:rPr>
          <w:rFonts w:ascii="Times New Roman" w:hAnsi="Times New Roman" w:cs="Times New Roman"/>
          <w:sz w:val="20"/>
          <w:lang w:eastAsia="ru-RU"/>
        </w:rPr>
        <w:tab/>
      </w:r>
      <w:r w:rsidR="006A4416" w:rsidRPr="0073310F">
        <w:rPr>
          <w:rFonts w:ascii="Times New Roman" w:hAnsi="Times New Roman" w:cs="Times New Roman"/>
          <w:sz w:val="20"/>
          <w:lang w:eastAsia="ru-RU"/>
        </w:rPr>
        <w:t xml:space="preserve">       </w:t>
      </w:r>
      <w:r w:rsidR="00B6408C">
        <w:rPr>
          <w:rFonts w:ascii="Times New Roman" w:hAnsi="Times New Roman" w:cs="Times New Roman"/>
          <w:sz w:val="20"/>
          <w:lang w:eastAsia="ru-RU"/>
        </w:rPr>
        <w:t>А.С. Селитраров</w:t>
      </w:r>
      <w:bookmarkStart w:id="0" w:name="_GoBack"/>
      <w:bookmarkEnd w:id="0"/>
      <w:r w:rsidR="006A4416" w:rsidRPr="0073310F">
        <w:rPr>
          <w:rFonts w:ascii="Times New Roman" w:hAnsi="Times New Roman" w:cs="Times New Roman"/>
          <w:sz w:val="20"/>
          <w:lang w:eastAsia="ru-RU"/>
        </w:rPr>
        <w:t xml:space="preserve"> </w:t>
      </w:r>
    </w:p>
    <w:p w:rsidR="00B96230" w:rsidRPr="0073310F" w:rsidRDefault="00B96230" w:rsidP="00B96230">
      <w:pPr>
        <w:pStyle w:val="a4"/>
        <w:ind w:left="3540" w:firstLine="708"/>
        <w:rPr>
          <w:rFonts w:ascii="Times New Roman" w:hAnsi="Times New Roman" w:cs="Times New Roman"/>
          <w:sz w:val="20"/>
          <w:vertAlign w:val="superscript"/>
        </w:rPr>
      </w:pPr>
      <w:r w:rsidRPr="0073310F">
        <w:rPr>
          <w:rFonts w:ascii="Times New Roman" w:hAnsi="Times New Roman" w:cs="Times New Roman"/>
          <w:sz w:val="20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96230" w:rsidRPr="0073310F" w:rsidRDefault="00B96230" w:rsidP="00B96230">
      <w:pPr>
        <w:pStyle w:val="a4"/>
        <w:rPr>
          <w:rFonts w:ascii="Times New Roman" w:hAnsi="Times New Roman" w:cs="Times New Roman"/>
          <w:sz w:val="20"/>
          <w:lang w:eastAsia="ru-RU"/>
        </w:rPr>
      </w:pPr>
      <w:r w:rsidRPr="0073310F">
        <w:rPr>
          <w:rFonts w:ascii="Times New Roman" w:hAnsi="Times New Roman" w:cs="Times New Roman"/>
          <w:sz w:val="20"/>
          <w:lang w:eastAsia="ru-RU"/>
        </w:rPr>
        <w:t>Руководитель от предприятия</w:t>
      </w:r>
      <w:r w:rsidRPr="0073310F">
        <w:rPr>
          <w:rFonts w:ascii="Times New Roman" w:hAnsi="Times New Roman" w:cs="Times New Roman"/>
          <w:sz w:val="20"/>
          <w:lang w:eastAsia="ru-RU"/>
        </w:rPr>
        <w:tab/>
      </w:r>
      <w:r w:rsidRPr="0073310F">
        <w:rPr>
          <w:rFonts w:ascii="Times New Roman" w:hAnsi="Times New Roman" w:cs="Times New Roman"/>
          <w:sz w:val="20"/>
          <w:lang w:eastAsia="ru-RU"/>
        </w:rPr>
        <w:tab/>
      </w:r>
      <w:r w:rsidRPr="0073310F">
        <w:rPr>
          <w:rFonts w:ascii="Times New Roman" w:hAnsi="Times New Roman" w:cs="Times New Roman"/>
          <w:sz w:val="20"/>
          <w:lang w:eastAsia="ru-RU"/>
        </w:rPr>
        <w:tab/>
        <w:t xml:space="preserve">________________ </w:t>
      </w:r>
      <w:r w:rsidRPr="0073310F">
        <w:rPr>
          <w:rFonts w:ascii="Times New Roman" w:hAnsi="Times New Roman" w:cs="Times New Roman"/>
          <w:sz w:val="20"/>
          <w:lang w:eastAsia="ru-RU"/>
        </w:rPr>
        <w:tab/>
      </w:r>
      <w:r w:rsidRPr="0073310F">
        <w:rPr>
          <w:rFonts w:ascii="Times New Roman" w:hAnsi="Times New Roman" w:cs="Times New Roman"/>
          <w:sz w:val="20"/>
          <w:lang w:eastAsia="ru-RU"/>
        </w:rPr>
        <w:tab/>
        <w:t>___________________________</w:t>
      </w:r>
    </w:p>
    <w:p w:rsidR="00B96230" w:rsidRPr="0073310F" w:rsidRDefault="00B96230" w:rsidP="00B96230">
      <w:pPr>
        <w:pStyle w:val="a4"/>
        <w:ind w:left="3540" w:firstLine="708"/>
        <w:rPr>
          <w:rFonts w:ascii="Times New Roman" w:hAnsi="Times New Roman" w:cs="Times New Roman"/>
          <w:sz w:val="20"/>
          <w:vertAlign w:val="superscript"/>
        </w:rPr>
      </w:pPr>
      <w:r w:rsidRPr="0073310F">
        <w:rPr>
          <w:rFonts w:ascii="Times New Roman" w:hAnsi="Times New Roman" w:cs="Times New Roman"/>
          <w:sz w:val="20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96230" w:rsidRPr="0073310F" w:rsidRDefault="00B96230" w:rsidP="00B96230">
      <w:pPr>
        <w:pStyle w:val="a4"/>
        <w:rPr>
          <w:rFonts w:ascii="Times New Roman" w:hAnsi="Times New Roman" w:cs="Times New Roman"/>
          <w:sz w:val="20"/>
          <w:lang w:eastAsia="ru-RU"/>
        </w:rPr>
      </w:pPr>
      <w:r w:rsidRPr="0073310F">
        <w:rPr>
          <w:rFonts w:ascii="Times New Roman" w:hAnsi="Times New Roman" w:cs="Times New Roman"/>
          <w:sz w:val="20"/>
          <w:lang w:eastAsia="ru-RU"/>
        </w:rPr>
        <w:t>Задание принял к исполнению(студент)</w:t>
      </w:r>
      <w:r w:rsidRPr="0073310F">
        <w:rPr>
          <w:rFonts w:ascii="Times New Roman" w:hAnsi="Times New Roman" w:cs="Times New Roman"/>
          <w:sz w:val="20"/>
          <w:lang w:eastAsia="ru-RU"/>
        </w:rPr>
        <w:tab/>
        <w:t xml:space="preserve">________________ </w:t>
      </w:r>
      <w:r w:rsidRPr="0073310F">
        <w:rPr>
          <w:rFonts w:ascii="Times New Roman" w:hAnsi="Times New Roman" w:cs="Times New Roman"/>
          <w:sz w:val="20"/>
          <w:lang w:eastAsia="ru-RU"/>
        </w:rPr>
        <w:tab/>
      </w:r>
      <w:r w:rsidRPr="0073310F">
        <w:rPr>
          <w:rFonts w:ascii="Times New Roman" w:hAnsi="Times New Roman" w:cs="Times New Roman"/>
          <w:sz w:val="20"/>
          <w:lang w:eastAsia="ru-RU"/>
        </w:rPr>
        <w:tab/>
        <w:t>___________________________</w:t>
      </w:r>
    </w:p>
    <w:p w:rsidR="00FD60C7" w:rsidRDefault="00B96230" w:rsidP="0073310F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310F">
        <w:rPr>
          <w:rFonts w:ascii="Times New Roman" w:hAnsi="Times New Roman" w:cs="Times New Roman"/>
          <w:sz w:val="20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FD60C7" w:rsidSect="005D23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3175E"/>
    <w:rsid w:val="0006557F"/>
    <w:rsid w:val="00074206"/>
    <w:rsid w:val="00087E40"/>
    <w:rsid w:val="000C04B7"/>
    <w:rsid w:val="001633EA"/>
    <w:rsid w:val="00165467"/>
    <w:rsid w:val="00194DD9"/>
    <w:rsid w:val="001C55DC"/>
    <w:rsid w:val="001E6964"/>
    <w:rsid w:val="00204A6A"/>
    <w:rsid w:val="00211D1B"/>
    <w:rsid w:val="00231723"/>
    <w:rsid w:val="002672D9"/>
    <w:rsid w:val="002F1F1E"/>
    <w:rsid w:val="002F79DB"/>
    <w:rsid w:val="00310E35"/>
    <w:rsid w:val="00313739"/>
    <w:rsid w:val="00341A11"/>
    <w:rsid w:val="00360126"/>
    <w:rsid w:val="003809A6"/>
    <w:rsid w:val="00387A36"/>
    <w:rsid w:val="00391059"/>
    <w:rsid w:val="00413217"/>
    <w:rsid w:val="00424FA3"/>
    <w:rsid w:val="004A1FB3"/>
    <w:rsid w:val="004E2B20"/>
    <w:rsid w:val="0050180D"/>
    <w:rsid w:val="00521822"/>
    <w:rsid w:val="00534684"/>
    <w:rsid w:val="005373CC"/>
    <w:rsid w:val="0055510A"/>
    <w:rsid w:val="00576D04"/>
    <w:rsid w:val="005D2318"/>
    <w:rsid w:val="0066332F"/>
    <w:rsid w:val="006A1714"/>
    <w:rsid w:val="006A4416"/>
    <w:rsid w:val="006C48DD"/>
    <w:rsid w:val="006F193D"/>
    <w:rsid w:val="00712A8B"/>
    <w:rsid w:val="0073310F"/>
    <w:rsid w:val="00762D3B"/>
    <w:rsid w:val="0078395F"/>
    <w:rsid w:val="007C3570"/>
    <w:rsid w:val="007D58EF"/>
    <w:rsid w:val="00801653"/>
    <w:rsid w:val="0081468B"/>
    <w:rsid w:val="00871328"/>
    <w:rsid w:val="0087541D"/>
    <w:rsid w:val="008A5DDA"/>
    <w:rsid w:val="00917830"/>
    <w:rsid w:val="009524AC"/>
    <w:rsid w:val="009A0F41"/>
    <w:rsid w:val="009B59BE"/>
    <w:rsid w:val="00A15DDF"/>
    <w:rsid w:val="00A20580"/>
    <w:rsid w:val="00B0372C"/>
    <w:rsid w:val="00B21FDA"/>
    <w:rsid w:val="00B318D8"/>
    <w:rsid w:val="00B3250E"/>
    <w:rsid w:val="00B6408C"/>
    <w:rsid w:val="00B96230"/>
    <w:rsid w:val="00BA1334"/>
    <w:rsid w:val="00C461CB"/>
    <w:rsid w:val="00C819D7"/>
    <w:rsid w:val="00CA75C3"/>
    <w:rsid w:val="00CC4FD6"/>
    <w:rsid w:val="00D04599"/>
    <w:rsid w:val="00D128FE"/>
    <w:rsid w:val="00D25DD1"/>
    <w:rsid w:val="00D276D6"/>
    <w:rsid w:val="00D435B1"/>
    <w:rsid w:val="00D74C55"/>
    <w:rsid w:val="00DA167C"/>
    <w:rsid w:val="00DC66CD"/>
    <w:rsid w:val="00DD22FC"/>
    <w:rsid w:val="00DD38FD"/>
    <w:rsid w:val="00E649BD"/>
    <w:rsid w:val="00E7033A"/>
    <w:rsid w:val="00EA4738"/>
    <w:rsid w:val="00ED2226"/>
    <w:rsid w:val="00F07FBF"/>
    <w:rsid w:val="00F22764"/>
    <w:rsid w:val="00F4317B"/>
    <w:rsid w:val="00F5056D"/>
    <w:rsid w:val="00F84966"/>
    <w:rsid w:val="00FA1403"/>
    <w:rsid w:val="00FB7F68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9450"/>
  <w15:docId w15:val="{E66CE348-F747-4505-9A2E-ECFE0864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Колмогорова Юлия Александровна</cp:lastModifiedBy>
  <cp:revision>10</cp:revision>
  <cp:lastPrinted>2020-06-03T05:12:00Z</cp:lastPrinted>
  <dcterms:created xsi:type="dcterms:W3CDTF">2022-03-28T08:55:00Z</dcterms:created>
  <dcterms:modified xsi:type="dcterms:W3CDTF">2023-04-12T10:36:00Z</dcterms:modified>
</cp:coreProperties>
</file>