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823F6E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Кафедра ИМКиБ</w:t>
            </w:r>
          </w:p>
          <w:p w:rsidR="00BF3FAC" w:rsidRDefault="00156C63" w:rsidP="006C1BC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6C1BCD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6C1BCD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6C1BCD" w:rsidRPr="006C1BCD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823F6E">
            <w:pPr>
              <w:ind w:left="494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823F6E">
            <w:pPr>
              <w:ind w:left="494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6C1BCD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6C1BCD">
              <w:rPr>
                <w:sz w:val="28"/>
                <w:lang w:val="en-US"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6C1BCD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C52CE9">
              <w:rPr>
                <w:sz w:val="28"/>
                <w:lang w:eastAsia="ru-RU"/>
              </w:rPr>
              <w:t>2</w:t>
            </w:r>
            <w:r w:rsidR="006C1BCD">
              <w:rPr>
                <w:sz w:val="28"/>
                <w:lang w:val="en-US"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823F6E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C52CE9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823F6E">
            <w:pPr>
              <w:ind w:left="494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823F6E">
            <w:pPr>
              <w:ind w:left="494"/>
              <w:rPr>
                <w:lang w:eastAsia="ru-RU"/>
              </w:rPr>
            </w:pPr>
          </w:p>
          <w:p w:rsidR="00BF3FAC" w:rsidRPr="00B83956" w:rsidRDefault="00BF3FAC" w:rsidP="00823F6E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r w:rsidR="00C52CE9">
              <w:rPr>
                <w:lang w:eastAsia="ru-RU"/>
              </w:rPr>
              <w:t xml:space="preserve"> </w:t>
            </w:r>
            <w:r w:rsidRPr="00B83956">
              <w:rPr>
                <w:lang w:eastAsia="ru-RU"/>
              </w:rPr>
              <w:t>(</w:t>
            </w:r>
            <w:r w:rsidR="00646491">
              <w:rPr>
                <w:lang w:eastAsia="ru-RU"/>
              </w:rPr>
              <w:t>Г</w:t>
            </w:r>
            <w:r>
              <w:rPr>
                <w:lang w:eastAsia="ru-RU"/>
              </w:rPr>
              <w:t>.</w:t>
            </w:r>
            <w:r w:rsidR="00646491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. </w:t>
            </w:r>
            <w:r w:rsidR="00646491">
              <w:rPr>
                <w:lang w:eastAsia="ru-RU"/>
              </w:rPr>
              <w:t>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823F6E">
            <w:pPr>
              <w:ind w:left="494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6C1BCD" w:rsidRDefault="006C1BCD" w:rsidP="00BF3FAC">
      <w:pPr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 w:rsidR="00823F6E">
        <w:rPr>
          <w:lang w:eastAsia="ru-RU"/>
        </w:rPr>
        <w:t>Институт</w:t>
      </w:r>
      <w:r>
        <w:rPr>
          <w:lang w:eastAsia="ru-RU"/>
        </w:rPr>
        <w:t>а</w:t>
      </w:r>
      <w:r w:rsidR="00823F6E">
        <w:rPr>
          <w:lang w:eastAsia="ru-RU"/>
        </w:rPr>
        <w:t xml:space="preserve"> экономики и управления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C52CE9">
        <w:rPr>
          <w:lang w:eastAsia="ru-RU"/>
        </w:rPr>
        <w:t>ЭУ</w:t>
      </w:r>
      <w:r w:rsidR="00322FDE">
        <w:rPr>
          <w:lang w:eastAsia="ru-RU"/>
        </w:rPr>
        <w:t>М-</w:t>
      </w:r>
      <w:r w:rsidR="00166A6C">
        <w:rPr>
          <w:lang w:eastAsia="ru-RU"/>
        </w:rPr>
        <w:t>1</w:t>
      </w:r>
      <w:r w:rsidR="006C1BCD">
        <w:rPr>
          <w:lang w:eastAsia="ru-RU"/>
        </w:rPr>
        <w:t>1</w:t>
      </w:r>
      <w:r w:rsidR="00166A6C">
        <w:rPr>
          <w:lang w:eastAsia="ru-RU"/>
        </w:rPr>
        <w:t>3</w:t>
      </w:r>
      <w:r w:rsidR="00C52CE9">
        <w:rPr>
          <w:lang w:eastAsia="ru-RU"/>
        </w:rPr>
        <w:t>8</w:t>
      </w:r>
      <w:r w:rsidR="00DF54FC">
        <w:rPr>
          <w:lang w:eastAsia="ru-RU"/>
        </w:rPr>
        <w:t>1</w:t>
      </w:r>
      <w:bookmarkStart w:id="0" w:name="_GoBack"/>
      <w:bookmarkEnd w:id="0"/>
      <w:r w:rsidR="00C52CE9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646491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166A6C" w:rsidRDefault="00166A6C" w:rsidP="00BF3FAC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166A6C">
        <w:rPr>
          <w:i/>
          <w:highlight w:val="yellow"/>
          <w:lang w:eastAsia="ru-RU"/>
        </w:rPr>
        <w:t>ФИО студента</w:t>
      </w: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C52CE9" w:rsidRPr="00C52CE9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166A6C">
        <w:rPr>
          <w:lang w:eastAsia="ru-RU"/>
        </w:rPr>
        <w:t>1</w:t>
      </w:r>
      <w:r w:rsidR="006C1BCD">
        <w:rPr>
          <w:lang w:eastAsia="ru-RU"/>
        </w:rPr>
        <w:t>4</w:t>
      </w:r>
      <w:r w:rsidR="00322FDE">
        <w:rPr>
          <w:lang w:eastAsia="ru-RU"/>
        </w:rPr>
        <w:t>.</w:t>
      </w:r>
      <w:r w:rsidR="00C52CE9">
        <w:rPr>
          <w:lang w:eastAsia="ru-RU"/>
        </w:rPr>
        <w:t>02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C52CE9">
        <w:rPr>
          <w:lang w:eastAsia="ru-RU"/>
        </w:rPr>
        <w:t>0</w:t>
      </w:r>
      <w:r w:rsidR="006C1BCD">
        <w:rPr>
          <w:lang w:eastAsia="ru-RU"/>
        </w:rPr>
        <w:t>5</w:t>
      </w:r>
      <w:r w:rsidR="00322FDE">
        <w:rPr>
          <w:lang w:eastAsia="ru-RU"/>
        </w:rPr>
        <w:t>.0</w:t>
      </w:r>
      <w:r w:rsidR="00C52CE9">
        <w:rPr>
          <w:lang w:eastAsia="ru-RU"/>
        </w:rPr>
        <w:t>6</w:t>
      </w:r>
      <w:r w:rsidR="00322FDE">
        <w:rPr>
          <w:lang w:eastAsia="ru-RU"/>
        </w:rPr>
        <w:t>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</w:t>
      </w:r>
      <w:r w:rsidR="00166A6C">
        <w:rPr>
          <w:lang w:eastAsia="ru-RU"/>
        </w:rPr>
        <w:t xml:space="preserve"> на нормоконтроль</w:t>
      </w:r>
      <w:r w:rsidRPr="00492828">
        <w:rPr>
          <w:lang w:eastAsia="ru-RU"/>
        </w:rPr>
        <w:t xml:space="preserve"> </w:t>
      </w:r>
      <w:r w:rsidR="00166A6C">
        <w:rPr>
          <w:lang w:eastAsia="ru-RU"/>
        </w:rPr>
        <w:t>07</w:t>
      </w:r>
      <w:r w:rsidR="00156C63">
        <w:rPr>
          <w:lang w:eastAsia="ru-RU"/>
        </w:rPr>
        <w:t>.06.20</w:t>
      </w:r>
      <w:r w:rsidR="00C52CE9">
        <w:rPr>
          <w:lang w:eastAsia="ru-RU"/>
        </w:rPr>
        <w:t>2</w:t>
      </w:r>
      <w:r w:rsidR="006C1BCD">
        <w:rPr>
          <w:lang w:eastAsia="ru-RU"/>
        </w:rPr>
        <w:t>2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брендинга </w:t>
      </w:r>
      <w:r w:rsidR="00C52CE9">
        <w:rPr>
          <w:lang w:eastAsia="ru-RU"/>
        </w:rPr>
        <w:t>ИнЭУ</w:t>
      </w:r>
      <w:r w:rsidR="00322FDE">
        <w:rPr>
          <w:lang w:eastAsia="ru-RU"/>
        </w:rPr>
        <w:t xml:space="preserve"> УрФУ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(пп.3-4</w:t>
      </w:r>
      <w:r w:rsidRPr="00492828">
        <w:rPr>
          <w:lang w:eastAsia="ru-RU"/>
        </w:rPr>
        <w:t xml:space="preserve">); </w:t>
      </w:r>
      <w:r w:rsidR="008A684F" w:rsidRPr="008A684F">
        <w:rPr>
          <w:lang w:eastAsia="ru-RU"/>
        </w:rPr>
        <w:t>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</w:t>
      </w:r>
      <w:r w:rsidR="008A684F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8A684F" w:rsidRPr="008A684F">
        <w:rPr>
          <w:lang w:eastAsia="ru-RU"/>
        </w:rPr>
        <w:t>полные тексты черновика главы, статьей, программы конференции с указанием доклада выступающего</w:t>
      </w:r>
      <w:r w:rsidRPr="00492828">
        <w:rPr>
          <w:lang w:eastAsia="ru-RU"/>
        </w:rPr>
        <w:t>).</w:t>
      </w:r>
    </w:p>
    <w:p w:rsidR="00823F6E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2F4071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C52CE9" w:rsidP="006C1BCD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6C1BCD">
              <w:rPr>
                <w:sz w:val="20"/>
                <w:szCs w:val="20"/>
                <w:lang w:eastAsia="ru-RU"/>
              </w:rPr>
              <w:t>4.02.2022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9025CE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1</w:t>
            </w:r>
            <w:r w:rsidR="00C52CE9" w:rsidRPr="002F4071">
              <w:rPr>
                <w:sz w:val="20"/>
                <w:szCs w:val="20"/>
                <w:lang w:eastAsia="ru-RU"/>
              </w:rPr>
              <w:t>.</w:t>
            </w:r>
            <w:r w:rsidR="00C52CE9" w:rsidRPr="002F4071">
              <w:rPr>
                <w:sz w:val="20"/>
                <w:szCs w:val="20"/>
              </w:rPr>
              <w:t xml:space="preserve"> </w:t>
            </w:r>
            <w:r w:rsidRPr="002F4071">
              <w:rPr>
                <w:sz w:val="20"/>
                <w:szCs w:val="20"/>
                <w:lang w:eastAsia="ru-RU"/>
              </w:rPr>
              <w:t>Сформулировать тематику научного-исследования в соответствии с проблемой магистерской диссертации.</w:t>
            </w:r>
            <w:r w:rsidR="00C52CE9" w:rsidRPr="002F4071">
              <w:rPr>
                <w:sz w:val="20"/>
                <w:szCs w:val="20"/>
                <w:lang w:eastAsia="ru-RU"/>
              </w:rPr>
              <w:t xml:space="preserve"> </w:t>
            </w:r>
            <w:r w:rsidR="009025CE" w:rsidRPr="002F4071">
              <w:rPr>
                <w:sz w:val="20"/>
                <w:szCs w:val="20"/>
                <w:lang w:eastAsia="ru-RU"/>
              </w:rPr>
              <w:t>Составить план магистерской диссертации. Написать введение: п</w:t>
            </w:r>
            <w:r w:rsidR="00C52CE9" w:rsidRPr="002F4071">
              <w:rPr>
                <w:sz w:val="20"/>
                <w:szCs w:val="20"/>
                <w:lang w:eastAsia="ru-RU"/>
              </w:rPr>
              <w:t>ропи</w:t>
            </w:r>
            <w:r w:rsidR="008A684F">
              <w:rPr>
                <w:sz w:val="20"/>
                <w:szCs w:val="20"/>
                <w:lang w:eastAsia="ru-RU"/>
              </w:rPr>
              <w:t>сать актуальность исследования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, </w:t>
            </w:r>
            <w:r w:rsidR="00C52CE9" w:rsidRPr="002F4071">
              <w:rPr>
                <w:sz w:val="20"/>
                <w:szCs w:val="20"/>
                <w:lang w:eastAsia="ru-RU"/>
              </w:rPr>
              <w:t>объект, предмет, цель, задачи, методы, ко</w:t>
            </w:r>
            <w:r w:rsidR="009025CE" w:rsidRPr="002F4071">
              <w:rPr>
                <w:sz w:val="20"/>
                <w:szCs w:val="20"/>
                <w:lang w:eastAsia="ru-RU"/>
              </w:rPr>
              <w:t>торые планируются использовать</w:t>
            </w:r>
            <w:r w:rsidR="008A684F">
              <w:rPr>
                <w:sz w:val="20"/>
                <w:szCs w:val="20"/>
                <w:lang w:eastAsia="ru-RU"/>
              </w:rPr>
              <w:t>ся, степень</w:t>
            </w:r>
            <w:r w:rsidR="008A684F" w:rsidRPr="008A684F">
              <w:rPr>
                <w:sz w:val="20"/>
                <w:szCs w:val="20"/>
                <w:lang w:eastAsia="ru-RU"/>
              </w:rPr>
              <w:t xml:space="preserve"> разработанности темы</w:t>
            </w:r>
            <w:r w:rsidR="009025CE" w:rsidRPr="002F4071">
              <w:rPr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3F6FC0">
            <w:pPr>
              <w:jc w:val="both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 xml:space="preserve">2. </w:t>
            </w:r>
            <w:r w:rsidR="009025CE" w:rsidRPr="002F4071">
              <w:rPr>
                <w:sz w:val="20"/>
                <w:szCs w:val="20"/>
                <w:lang w:eastAsia="ru-RU"/>
              </w:rPr>
              <w:t xml:space="preserve">Написать черновик первой главы диссертации. </w:t>
            </w:r>
            <w:r w:rsidRPr="002F4071">
              <w:rPr>
                <w:sz w:val="20"/>
                <w:szCs w:val="20"/>
                <w:lang w:eastAsia="ru-RU"/>
              </w:rPr>
              <w:t xml:space="preserve">Подготовить литературный обзор современных научных исследований по теме диссертации. В обзор должны войти не менее </w:t>
            </w:r>
            <w:r w:rsidR="00C52CE9" w:rsidRPr="002F4071">
              <w:rPr>
                <w:sz w:val="20"/>
                <w:szCs w:val="20"/>
                <w:lang w:eastAsia="ru-RU"/>
              </w:rPr>
              <w:t>50</w:t>
            </w:r>
            <w:r w:rsidRPr="002F4071">
              <w:rPr>
                <w:sz w:val="20"/>
                <w:szCs w:val="20"/>
                <w:lang w:eastAsia="ru-RU"/>
              </w:rPr>
              <w:t xml:space="preserve"> работ, результаты которых отражены в статьях, проиндексированных в одной или нескольких базах цитирования (РИНЦ, </w:t>
            </w:r>
            <w:r w:rsidRPr="002F4071">
              <w:rPr>
                <w:sz w:val="20"/>
                <w:szCs w:val="20"/>
                <w:lang w:val="en-US" w:eastAsia="ru-RU"/>
              </w:rPr>
              <w:t>WoS</w:t>
            </w:r>
            <w:r w:rsidRPr="002F4071">
              <w:rPr>
                <w:sz w:val="20"/>
                <w:szCs w:val="20"/>
                <w:lang w:eastAsia="ru-RU"/>
              </w:rPr>
              <w:t xml:space="preserve">, Scopus и др.). Сформировать обзор в черновик первой главы. </w:t>
            </w:r>
            <w:r w:rsidRPr="002F4071">
              <w:rPr>
                <w:bCs/>
                <w:sz w:val="20"/>
                <w:szCs w:val="20"/>
                <w:lang w:eastAsia="ru-RU"/>
              </w:rPr>
              <w:t xml:space="preserve">Согласованный с руководителем текст черновика первой </w:t>
            </w:r>
            <w:r w:rsidRPr="002F4071">
              <w:rPr>
                <w:bCs/>
                <w:sz w:val="20"/>
                <w:szCs w:val="20"/>
                <w:lang w:eastAsia="ru-RU"/>
              </w:rPr>
              <w:lastRenderedPageBreak/>
              <w:t>главы входи</w:t>
            </w:r>
            <w:r w:rsidR="008A684F">
              <w:rPr>
                <w:bCs/>
                <w:sz w:val="20"/>
                <w:szCs w:val="20"/>
                <w:lang w:eastAsia="ru-RU"/>
              </w:rPr>
              <w:t xml:space="preserve">т в аналитический раздел отчета </w:t>
            </w:r>
            <w:r w:rsidR="008A684F" w:rsidRPr="008A684F">
              <w:rPr>
                <w:bCs/>
                <w:sz w:val="20"/>
                <w:szCs w:val="20"/>
                <w:lang w:eastAsia="ru-RU"/>
              </w:rPr>
              <w:t>(допускается полный черновик включить в приложение к отчету, а в отчет – краткий реферат)</w:t>
            </w:r>
            <w:r w:rsidR="008A684F">
              <w:rPr>
                <w:bCs/>
                <w:sz w:val="20"/>
                <w:szCs w:val="20"/>
                <w:lang w:eastAsia="ru-RU"/>
              </w:rPr>
              <w:t>.</w:t>
            </w:r>
          </w:p>
          <w:p w:rsidR="00BF3FAC" w:rsidRPr="002F4071" w:rsidRDefault="00BF3FAC" w:rsidP="003F6FC0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3. Приобрести навыки участия в научных мероприятиях (выступление на конференции, участие в круглом столе, участие в научной дискуссии и т.п.).</w:t>
            </w:r>
            <w:r w:rsidR="009025CE" w:rsidRPr="002F4071">
              <w:rPr>
                <w:sz w:val="20"/>
                <w:szCs w:val="20"/>
              </w:rPr>
              <w:t xml:space="preserve"> Принять участие </w:t>
            </w:r>
            <w:r w:rsidR="00166A6C">
              <w:rPr>
                <w:sz w:val="20"/>
                <w:szCs w:val="20"/>
              </w:rPr>
              <w:t>как минимум в одной научной конференции</w:t>
            </w:r>
            <w:r w:rsidR="009025CE" w:rsidRPr="002F4071">
              <w:rPr>
                <w:sz w:val="20"/>
                <w:szCs w:val="20"/>
              </w:rPr>
              <w:t>.</w:t>
            </w:r>
          </w:p>
          <w:p w:rsidR="00BF3FAC" w:rsidRPr="002F4071" w:rsidRDefault="00BF3FAC" w:rsidP="003F6F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 xml:space="preserve">4. Подготовить и представить научному руководителю не менее одних тезисов к публикации по тематике исследования для участия в научно-практической конференции (2-3 страницы) или одной статьи (6-7 страниц). </w:t>
            </w:r>
            <w:r w:rsidRPr="002F4071">
              <w:rPr>
                <w:bCs/>
                <w:sz w:val="20"/>
                <w:szCs w:val="20"/>
              </w:rPr>
              <w:t>Согласованная с руководителем статья входит в отчет по практике в практический раздел</w:t>
            </w:r>
            <w:r w:rsidR="008A684F">
              <w:rPr>
                <w:bCs/>
                <w:sz w:val="20"/>
                <w:szCs w:val="20"/>
              </w:rPr>
              <w:t xml:space="preserve"> </w:t>
            </w:r>
            <w:r w:rsidR="008A684F" w:rsidRPr="008A684F">
              <w:rPr>
                <w:bCs/>
                <w:sz w:val="20"/>
                <w:szCs w:val="20"/>
              </w:rPr>
              <w:t>(допускается полный текст статьи разместить в приложениях, в тексте отчета – краткий реферат)</w:t>
            </w:r>
            <w:r w:rsidRPr="002F4071">
              <w:rPr>
                <w:bCs/>
                <w:sz w:val="20"/>
                <w:szCs w:val="20"/>
              </w:rPr>
              <w:t>.</w:t>
            </w:r>
            <w:r w:rsidR="009025CE" w:rsidRPr="002F4071">
              <w:rPr>
                <w:bCs/>
                <w:sz w:val="20"/>
                <w:szCs w:val="20"/>
              </w:rPr>
              <w:t xml:space="preserve"> Данный текст необходимо </w:t>
            </w:r>
            <w:r w:rsidR="006C1BCD">
              <w:rPr>
                <w:bCs/>
                <w:sz w:val="20"/>
                <w:szCs w:val="20"/>
              </w:rPr>
              <w:t>направить к рассмотрению к публикации в издание, индексируемое в РИНЦ или иных базах цитирования</w:t>
            </w:r>
            <w:r w:rsidR="009025CE" w:rsidRPr="002F4071">
              <w:rPr>
                <w:bCs/>
                <w:sz w:val="20"/>
                <w:szCs w:val="20"/>
              </w:rPr>
              <w:t xml:space="preserve"> (например, на </w:t>
            </w:r>
            <w:r w:rsidR="00166A6C">
              <w:rPr>
                <w:bCs/>
                <w:sz w:val="20"/>
                <w:szCs w:val="20"/>
              </w:rPr>
              <w:t>одн</w:t>
            </w:r>
            <w:r w:rsidR="006C1BCD">
              <w:rPr>
                <w:bCs/>
                <w:sz w:val="20"/>
                <w:szCs w:val="20"/>
              </w:rPr>
              <w:t>у</w:t>
            </w:r>
            <w:r w:rsidR="00166A6C">
              <w:rPr>
                <w:bCs/>
                <w:sz w:val="20"/>
                <w:szCs w:val="20"/>
              </w:rPr>
              <w:t xml:space="preserve"> из конференций института</w:t>
            </w:r>
            <w:r w:rsidR="006C1BCD">
              <w:rPr>
                <w:bCs/>
                <w:sz w:val="20"/>
                <w:szCs w:val="20"/>
              </w:rPr>
              <w:t>, см. п.3</w:t>
            </w:r>
            <w:r w:rsidR="009025CE" w:rsidRPr="002F4071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166A6C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6C1BCD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6C1BCD">
              <w:rPr>
                <w:sz w:val="20"/>
                <w:szCs w:val="20"/>
                <w:lang w:eastAsia="ru-RU"/>
              </w:rPr>
              <w:t>2-05.06.2022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</w:rPr>
            </w:pPr>
            <w:r w:rsidRPr="002F4071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Pr="002F4071" w:rsidRDefault="006C1BCD" w:rsidP="006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="00C52CE9" w:rsidRPr="002F4071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C52CE9" w:rsidRPr="002F4071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C52CE9" w:rsidRPr="002F4071"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823F6E" w:rsidRPr="002F4071" w:rsidRDefault="00823F6E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2F4071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2F4071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F4071" w:rsidTr="006A6305">
        <w:tc>
          <w:tcPr>
            <w:tcW w:w="1696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2F4071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2F4071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C52CE9" w:rsidRPr="002F4071" w:rsidTr="006A6305">
        <w:tc>
          <w:tcPr>
            <w:tcW w:w="1696" w:type="dxa"/>
            <w:shd w:val="clear" w:color="auto" w:fill="auto"/>
          </w:tcPr>
          <w:p w:rsidR="00C52CE9" w:rsidRPr="002F4071" w:rsidRDefault="00C52CE9" w:rsidP="00823F6E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166A6C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C1BCD">
              <w:rPr>
                <w:sz w:val="20"/>
                <w:szCs w:val="20"/>
                <w:lang w:eastAsia="ru-RU"/>
              </w:rPr>
              <w:t>4</w:t>
            </w:r>
            <w:r w:rsidR="00C52CE9" w:rsidRPr="002F4071">
              <w:rPr>
                <w:sz w:val="20"/>
                <w:szCs w:val="20"/>
                <w:lang w:eastAsia="ru-RU"/>
              </w:rPr>
              <w:t>.02.202</w:t>
            </w:r>
            <w:r w:rsidR="006C1BC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2F4071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C52CE9" w:rsidRPr="002F4071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2F4071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C52CE9" w:rsidRPr="002F4071" w:rsidRDefault="006C1BCD" w:rsidP="006C1BC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14.02.2022-05.06.2022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2CE9" w:rsidRPr="002672D9" w:rsidTr="006A6305">
        <w:tc>
          <w:tcPr>
            <w:tcW w:w="1696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C52CE9" w:rsidRPr="00823F6E" w:rsidRDefault="00C52CE9" w:rsidP="00C52CE9">
            <w:pPr>
              <w:rPr>
                <w:sz w:val="20"/>
                <w:szCs w:val="20"/>
                <w:lang w:eastAsia="ru-RU"/>
              </w:rPr>
            </w:pPr>
            <w:r w:rsidRPr="00823F6E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C52CE9" w:rsidRPr="00823F6E" w:rsidRDefault="006C1BCD" w:rsidP="006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  <w:r w:rsidR="00C52CE9" w:rsidRPr="00823F6E"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eastAsia="ru-RU"/>
              </w:rPr>
              <w:t>5.06.2022</w:t>
            </w:r>
          </w:p>
        </w:tc>
        <w:tc>
          <w:tcPr>
            <w:tcW w:w="1559" w:type="dxa"/>
            <w:shd w:val="clear" w:color="auto" w:fill="auto"/>
          </w:tcPr>
          <w:p w:rsidR="00C52CE9" w:rsidRPr="00823F6E" w:rsidRDefault="00C52CE9" w:rsidP="00C52CE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</w:t>
      </w:r>
      <w:r w:rsidR="00166A6C">
        <w:rPr>
          <w:rFonts w:ascii="Times New Roman" w:hAnsi="Times New Roman" w:cs="Times New Roman"/>
          <w:lang w:eastAsia="ru-RU"/>
        </w:rPr>
        <w:t xml:space="preserve">_______                   </w:t>
      </w:r>
      <w:r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166A6C" w:rsidRPr="001E6964">
        <w:rPr>
          <w:rFonts w:ascii="Times New Roman" w:hAnsi="Times New Roman" w:cs="Times New Roman"/>
          <w:lang w:eastAsia="ru-RU"/>
        </w:rPr>
        <w:t>__</w:t>
      </w:r>
      <w:r w:rsidR="00166A6C" w:rsidRPr="00166A6C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166A6C">
        <w:rPr>
          <w:rFonts w:ascii="Times New Roman" w:hAnsi="Times New Roman" w:cs="Times New Roman"/>
          <w:lang w:eastAsia="ru-RU"/>
        </w:rPr>
        <w:t>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823F6E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51" w:rsidRDefault="00936251">
      <w:r>
        <w:separator/>
      </w:r>
    </w:p>
  </w:endnote>
  <w:endnote w:type="continuationSeparator" w:id="0">
    <w:p w:rsidR="00936251" w:rsidRDefault="0093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9362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51" w:rsidRDefault="00936251">
      <w:r>
        <w:separator/>
      </w:r>
    </w:p>
  </w:footnote>
  <w:footnote w:type="continuationSeparator" w:id="0">
    <w:p w:rsidR="00936251" w:rsidRDefault="0093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02D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2B88"/>
    <w:rsid w:val="00163652"/>
    <w:rsid w:val="00164B7E"/>
    <w:rsid w:val="00166A6C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5373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071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3F6FC0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0D8D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6491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1643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1BCD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0B5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3F6E"/>
    <w:rsid w:val="00824942"/>
    <w:rsid w:val="00826042"/>
    <w:rsid w:val="0083071D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684F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25CE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251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24FD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65E84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04A55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2CE9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54FC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3441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33F6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A3E7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15</cp:revision>
  <dcterms:created xsi:type="dcterms:W3CDTF">2020-01-28T14:54:00Z</dcterms:created>
  <dcterms:modified xsi:type="dcterms:W3CDTF">2022-01-17T06:37:00Z</dcterms:modified>
</cp:coreProperties>
</file>